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AF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 xml:space="preserve">СОСТАВ ПЕРВИЧНОЙ ПРОФСОЮЗНОЙ ОРГАНИЗАЦИИ </w:t>
      </w:r>
    </w:p>
    <w:p w:rsidR="004B01AF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 xml:space="preserve">МБДОУ № 19 ПРЕДГОРНОУ МУНИЦИПАЛЬНОГО РАЙОНА СТАВРОПОЛЬСКОГО КРАЯ </w:t>
      </w:r>
    </w:p>
    <w:p w:rsidR="004B01AF" w:rsidRPr="004B01AF" w:rsidRDefault="004B01AF" w:rsidP="004B01AF">
      <w:pPr>
        <w:spacing w:after="0" w:line="240" w:lineRule="auto"/>
        <w:rPr>
          <w:b/>
        </w:rPr>
      </w:pPr>
    </w:p>
    <w:p w:rsidR="004B01AF" w:rsidRDefault="004B01AF" w:rsidP="004B01AF">
      <w:pPr>
        <w:spacing w:after="0" w:line="240" w:lineRule="auto"/>
      </w:pPr>
    </w:p>
    <w:p w:rsidR="004B01AF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4B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Мариненко 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Сергеевна - воспитатель</w:t>
      </w:r>
    </w:p>
    <w:p w:rsidR="004B01AF" w:rsidRPr="004B01AF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Профсоюзный</w:t>
      </w:r>
      <w:r w:rsidR="004B01AF" w:rsidRPr="004B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комитет:</w:t>
      </w:r>
    </w:p>
    <w:p w:rsidR="00672508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</w:t>
      </w:r>
      <w:proofErr w:type="spellEnd"/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Викторовна – учитель-логопед;</w:t>
      </w:r>
    </w:p>
    <w:p w:rsid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Уварова Людмила Юрьевна - воспитатель</w:t>
      </w:r>
      <w:r w:rsidR="004B01AF"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508" w:rsidRPr="001F11E2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Краснощекова Светлана Васильевна – музыкальный руководитель.</w:t>
      </w:r>
    </w:p>
    <w:p w:rsidR="00672508" w:rsidRP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Ревизионная комиссия:</w:t>
      </w:r>
    </w:p>
    <w:p w:rsid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Ефимова Ольга Ивановна – старший воспитатель, учитель-логопед;</w:t>
      </w:r>
    </w:p>
    <w:p w:rsidR="004B01AF" w:rsidRPr="001F11E2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О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 Павловна – зав. по АХЧ;</w:t>
      </w:r>
    </w:p>
    <w:p w:rsidR="004B01AF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E23DF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  <w:r w:rsidR="00E2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 стирке белья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08" w:rsidRP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охране труда</w:t>
      </w:r>
    </w:p>
    <w:p w:rsidR="004B01AF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1AF"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Татьяна Васильевна -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4B01AF"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1AF" w:rsidRDefault="004B01AF"/>
    <w:sectPr w:rsidR="004B01AF" w:rsidSect="006725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AF"/>
    <w:rsid w:val="001D37B7"/>
    <w:rsid w:val="001F6E78"/>
    <w:rsid w:val="004B01AF"/>
    <w:rsid w:val="004B56C0"/>
    <w:rsid w:val="00672508"/>
    <w:rsid w:val="00AD2C72"/>
    <w:rsid w:val="00C91575"/>
    <w:rsid w:val="00DE6AE8"/>
    <w:rsid w:val="00E2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netbook</dc:creator>
  <cp:lastModifiedBy>DS19</cp:lastModifiedBy>
  <cp:revision>7</cp:revision>
  <dcterms:created xsi:type="dcterms:W3CDTF">2017-11-02T15:34:00Z</dcterms:created>
  <dcterms:modified xsi:type="dcterms:W3CDTF">2023-08-08T09:01:00Z</dcterms:modified>
</cp:coreProperties>
</file>